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64A5" w14:textId="77777777" w:rsidR="00BD1D74" w:rsidRPr="001513D5" w:rsidRDefault="00BD1D74" w:rsidP="00BD1D74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1.pielikums</w:t>
      </w:r>
    </w:p>
    <w:p w14:paraId="746D030D" w14:textId="77777777" w:rsidR="00BD1D74" w:rsidRPr="001513D5" w:rsidRDefault="00BD1D74" w:rsidP="00BD1D74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202__.gada _____________</w:t>
      </w:r>
    </w:p>
    <w:p w14:paraId="151B0642" w14:textId="77777777" w:rsidR="00BD1D74" w:rsidRPr="001513D5" w:rsidRDefault="00BD1D74" w:rsidP="00BD1D74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Civiltiesiskajam līgumam Nr._______</w:t>
      </w:r>
    </w:p>
    <w:p w14:paraId="48CBC142" w14:textId="77777777" w:rsidR="00BD1D74" w:rsidRPr="001513D5" w:rsidRDefault="00BD1D74" w:rsidP="00BD1D74">
      <w:pPr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dalību divpusējās sadarbības fonda iniciatīvā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</w:tblGrid>
      <w:tr w:rsidR="00BD1D74" w:rsidRPr="001513D5" w14:paraId="6A552B82" w14:textId="77777777" w:rsidTr="00847A3F">
        <w:trPr>
          <w:trHeight w:val="300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CC0E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E0F13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MAKSĀJUMA PIEPRASĪJUMS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397C4EA3" w14:textId="77777777" w:rsidTr="00847A3F">
        <w:trPr>
          <w:trHeight w:val="450"/>
        </w:trPr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7311BC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dalību divpusējās sadarbības iniciatīvā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E187EC" w14:textId="77777777" w:rsidR="00BD1D74" w:rsidRPr="001513D5" w:rsidRDefault="00BD1D74" w:rsidP="00BD1D74">
      <w:pPr>
        <w:spacing w:before="0" w:after="0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344"/>
        <w:gridCol w:w="1676"/>
        <w:gridCol w:w="1478"/>
        <w:gridCol w:w="1453"/>
        <w:gridCol w:w="69"/>
        <w:gridCol w:w="153"/>
      </w:tblGrid>
      <w:tr w:rsidR="00BD1D74" w:rsidRPr="001513D5" w14:paraId="45C1E3B2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583B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LĪGUMA NUMURS, DATUMS: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8DB4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30538B5B" w14:textId="77777777" w:rsidTr="00847A3F">
        <w:trPr>
          <w:gridAfter w:val="2"/>
          <w:wAfter w:w="237" w:type="dxa"/>
          <w:trHeight w:val="930"/>
        </w:trPr>
        <w:tc>
          <w:tcPr>
            <w:tcW w:w="40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48EB13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IZMAKSAS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6F065B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5C655CBA" w14:textId="77777777" w:rsidTr="00847A3F">
        <w:trPr>
          <w:gridAfter w:val="2"/>
          <w:wAfter w:w="237" w:type="dxa"/>
          <w:trHeight w:val="555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E1AD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Izmaksu pozīcija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F657E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Izmaksas (EUR) 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073797AF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A33020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Dienas nauda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A0C54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365C12FC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2CBA5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Izdevumi par viesnīcu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B6630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6E33E0F4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511555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Ceļa (transporta) un braukšanas izdevumi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C11CF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22720314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9D7AA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Dalības maksa/-s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38BAB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04E793C8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ECD595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Citas izmaksas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7B43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6AFB8D1E" w14:textId="77777777" w:rsidTr="00847A3F">
        <w:trPr>
          <w:gridAfter w:val="2"/>
          <w:wAfter w:w="237" w:type="dxa"/>
          <w:trHeight w:val="300"/>
        </w:trPr>
        <w:tc>
          <w:tcPr>
            <w:tcW w:w="4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1C59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Pieprasījuma kopsumma  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5611E" w14:textId="77777777" w:rsidR="00BD1D74" w:rsidRPr="001513D5" w:rsidRDefault="00BD1D74" w:rsidP="00847A3F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081A913E" w14:textId="77777777" w:rsidTr="00847A3F">
        <w:trPr>
          <w:trHeight w:val="300"/>
        </w:trPr>
        <w:tc>
          <w:tcPr>
            <w:tcW w:w="40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61B434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REKVIZĪTI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4B15EA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594A8D8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1E439A" w14:textId="77777777" w:rsidR="00BD1D74" w:rsidRPr="001513D5" w:rsidRDefault="00BD1D74" w:rsidP="00847A3F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1462AE" w14:textId="77777777" w:rsidR="00BD1D74" w:rsidRPr="001513D5" w:rsidRDefault="00BD1D74" w:rsidP="00847A3F">
            <w:pPr>
              <w:spacing w:before="0" w:after="0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52BC0C78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42BDE1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Komersanta nosaukums: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7B5014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BD1D74" w:rsidRPr="001513D5" w14:paraId="3BEAC0D5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374571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 nr.: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6FBE77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BD1D74" w:rsidRPr="001513D5" w14:paraId="65B07553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F490E8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 </w:t>
            </w:r>
          </w:p>
          <w:p w14:paraId="3C67F2D7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(Iela, mājas nr., pasta indekss, valsts)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DC04C8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BD1D74" w:rsidRPr="001513D5" w14:paraId="25AEA2D0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91D6FB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F12F41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24F53B30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A8C301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 tel.nr., e-pasta adrese: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4DD51A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385F5DD2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EC53C3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Kredītiestāde: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5649EF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6C4B60B6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9F0ED7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Kredītiestādes kods: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0927DF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1D74" w:rsidRPr="001513D5" w14:paraId="317F71E6" w14:textId="77777777" w:rsidTr="00847A3F">
        <w:trPr>
          <w:gridAfter w:val="1"/>
          <w:wAfter w:w="164" w:type="dxa"/>
          <w:trHeight w:val="300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CA29FE" w14:textId="77777777" w:rsidR="00BD1D74" w:rsidRPr="001513D5" w:rsidRDefault="00BD1D74" w:rsidP="00847A3F">
            <w:pPr>
              <w:spacing w:before="0" w:after="0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Nr.: </w:t>
            </w:r>
          </w:p>
        </w:tc>
        <w:tc>
          <w:tcPr>
            <w:tcW w:w="5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B9C320" w14:textId="77777777" w:rsidR="00BD1D74" w:rsidRPr="001513D5" w:rsidRDefault="00BD1D74" w:rsidP="00847A3F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1416524" w14:textId="77777777" w:rsidR="00BD1D74" w:rsidRPr="001513D5" w:rsidRDefault="00BD1D74" w:rsidP="00BD1D74">
      <w:pPr>
        <w:spacing w:before="0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D1CEB9" w14:textId="77777777" w:rsidR="00BD1D74" w:rsidRPr="001513D5" w:rsidRDefault="00BD1D74" w:rsidP="00BD1D74">
      <w:pPr>
        <w:spacing w:before="0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Atbalsta saņēmējs___________________________________ </w:t>
      </w:r>
    </w:p>
    <w:p w14:paraId="3FF47556" w14:textId="77777777" w:rsidR="00BD1D74" w:rsidRPr="001513D5" w:rsidRDefault="00BD1D74" w:rsidP="00BD1D74">
      <w:pPr>
        <w:spacing w:before="0" w:after="0"/>
        <w:ind w:firstLine="3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(amats, paraksts un tā atšifrējums) </w:t>
      </w:r>
    </w:p>
    <w:p w14:paraId="2046394A" w14:textId="77777777" w:rsidR="00BD1D74" w:rsidRPr="001513D5" w:rsidRDefault="00BD1D74" w:rsidP="00BD1D74">
      <w:pPr>
        <w:spacing w:before="0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Datums _______________ </w:t>
      </w:r>
    </w:p>
    <w:p w14:paraId="41108594" w14:textId="77777777" w:rsidR="00BD1D74" w:rsidRPr="001513D5" w:rsidRDefault="00BD1D74" w:rsidP="00BD1D74">
      <w:pPr>
        <w:spacing w:before="0"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E1535C" w14:textId="77777777" w:rsidR="00BD1D74" w:rsidRPr="001513D5" w:rsidRDefault="00BD1D74" w:rsidP="00BD1D74">
      <w:pPr>
        <w:spacing w:before="0"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C47CD09" w14:textId="77777777" w:rsidR="00BD1D74" w:rsidRPr="001513D5" w:rsidRDefault="00BD1D74" w:rsidP="00BD1D74">
      <w:pPr>
        <w:spacing w:before="0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Pielikumā tiek iesniegts: </w:t>
      </w:r>
    </w:p>
    <w:p w14:paraId="5991993A" w14:textId="77777777" w:rsidR="00BD1D74" w:rsidRPr="001513D5" w:rsidRDefault="00BD1D74" w:rsidP="00BD1D74">
      <w:pPr>
        <w:numPr>
          <w:ilvl w:val="0"/>
          <w:numId w:val="1"/>
        </w:numPr>
        <w:spacing w:before="0"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darījumu apliecinošie dokumenti; </w:t>
      </w:r>
    </w:p>
    <w:p w14:paraId="41B0206F" w14:textId="77777777" w:rsidR="00BD1D74" w:rsidRPr="001513D5" w:rsidRDefault="00BD1D74" w:rsidP="00BD1D74">
      <w:pPr>
        <w:numPr>
          <w:ilvl w:val="0"/>
          <w:numId w:val="2"/>
        </w:numPr>
        <w:spacing w:before="0"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13D5">
        <w:rPr>
          <w:rFonts w:ascii="Times New Roman" w:eastAsia="Times New Roman" w:hAnsi="Times New Roman" w:cs="Times New Roman"/>
          <w:sz w:val="24"/>
          <w:szCs w:val="24"/>
        </w:rPr>
        <w:t>rīkojums par komandējumu u.c. </w:t>
      </w:r>
    </w:p>
    <w:p w14:paraId="1CD91E6A" w14:textId="14C06D59" w:rsidR="00BD1D74" w:rsidRPr="001513D5" w:rsidRDefault="00BD1D74" w:rsidP="00BD1D74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BD1D74" w:rsidRPr="001513D5" w:rsidSect="00521A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31AE"/>
    <w:multiLevelType w:val="multilevel"/>
    <w:tmpl w:val="5986D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33D18"/>
    <w:multiLevelType w:val="multilevel"/>
    <w:tmpl w:val="068A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74"/>
    <w:rsid w:val="00521AD5"/>
    <w:rsid w:val="00577206"/>
    <w:rsid w:val="00B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1FD"/>
  <w15:chartTrackingRefBased/>
  <w15:docId w15:val="{F5FA950D-0947-4AAB-8E26-276DDCB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74"/>
    <w:pPr>
      <w:spacing w:before="120" w:after="120" w:line="240" w:lineRule="auto"/>
      <w:ind w:left="851" w:hanging="567"/>
      <w:jc w:val="both"/>
    </w:pPr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Erdmanis</dc:creator>
  <cp:keywords/>
  <dc:description/>
  <cp:lastModifiedBy>Rūdolfs Erdmanis</cp:lastModifiedBy>
  <cp:revision>1</cp:revision>
  <dcterms:created xsi:type="dcterms:W3CDTF">2022-03-18T13:00:00Z</dcterms:created>
  <dcterms:modified xsi:type="dcterms:W3CDTF">2022-03-18T13:00:00Z</dcterms:modified>
</cp:coreProperties>
</file>